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FC4C7" w14:textId="77777777" w:rsidR="00872968" w:rsidRDefault="00D73CF5" w:rsidP="008C20CF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</w:p>
    <w:p w14:paraId="208CC935" w14:textId="77777777" w:rsidR="00DF7BD2" w:rsidRPr="00D73CF5" w:rsidRDefault="00006CB6" w:rsidP="00006C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="00DF7BD2" w:rsidRPr="00D73CF5">
        <w:rPr>
          <w:rFonts w:asciiTheme="majorEastAsia" w:eastAsiaTheme="majorEastAsia" w:hAnsiTheme="majorEastAsia" w:hint="eastAsia"/>
        </w:rPr>
        <w:t xml:space="preserve">　</w:t>
      </w:r>
    </w:p>
    <w:p w14:paraId="540FB199" w14:textId="77777777" w:rsidR="00DF7BD2" w:rsidRPr="00872968" w:rsidRDefault="00DF7BD2" w:rsidP="008C20CF">
      <w:pPr>
        <w:rPr>
          <w:rFonts w:asciiTheme="majorEastAsia" w:eastAsiaTheme="majorEastAsia" w:hAnsiTheme="majorEastAsia"/>
          <w:bdr w:val="single" w:sz="4" w:space="0" w:color="auto"/>
        </w:rPr>
      </w:pPr>
    </w:p>
    <w:p w14:paraId="791D0F06" w14:textId="77777777" w:rsidR="00DF7BD2" w:rsidRDefault="00DF7BD2" w:rsidP="008C20CF"/>
    <w:p w14:paraId="6AD64E37" w14:textId="77777777" w:rsidR="00DF7BD2" w:rsidRDefault="00DF7BD2" w:rsidP="008C20CF"/>
    <w:p w14:paraId="3A8389B2" w14:textId="77777777" w:rsidR="00DF7BD2" w:rsidRDefault="00DF7BD2" w:rsidP="008C20CF"/>
    <w:p w14:paraId="634632ED" w14:textId="77777777" w:rsidR="00DF7BD2" w:rsidRDefault="00DF7BD2" w:rsidP="008C20CF"/>
    <w:p w14:paraId="171C8FF5" w14:textId="77777777" w:rsidR="00DF7BD2" w:rsidRDefault="00DF7BD2" w:rsidP="008C20CF"/>
    <w:p w14:paraId="3DCB6606" w14:textId="77777777" w:rsidR="00DF7BD2" w:rsidRDefault="00DF7BD2" w:rsidP="008C20CF"/>
    <w:p w14:paraId="3F15BA9D" w14:textId="77777777" w:rsidR="00DF7BD2" w:rsidRDefault="00DF7BD2" w:rsidP="008C20CF"/>
    <w:p w14:paraId="3FA4E8FC" w14:textId="77777777" w:rsidR="00DF7BD2" w:rsidRDefault="00DF7BD2" w:rsidP="008C20CF"/>
    <w:p w14:paraId="348ADE1E" w14:textId="77777777" w:rsidR="00DF7BD2" w:rsidRDefault="00DF7BD2" w:rsidP="008C20CF"/>
    <w:p w14:paraId="4E78052E" w14:textId="77777777" w:rsidR="00DF7BD2" w:rsidRDefault="00DF7BD2" w:rsidP="008C20CF"/>
    <w:p w14:paraId="6D6B9F35" w14:textId="77777777" w:rsidR="00DF7BD2" w:rsidRDefault="00DF7BD2" w:rsidP="008C20CF"/>
    <w:p w14:paraId="54C7AADD" w14:textId="77777777" w:rsidR="00DF7BD2" w:rsidRDefault="00DF7BD2" w:rsidP="008C20CF"/>
    <w:p w14:paraId="0AF2CECF" w14:textId="77777777" w:rsidR="00DF7BD2" w:rsidRDefault="00DF7BD2" w:rsidP="008C20CF"/>
    <w:p w14:paraId="1FF48B9B" w14:textId="77777777" w:rsidR="00DF7BD2" w:rsidRDefault="00DF7BD2" w:rsidP="008C20CF"/>
    <w:p w14:paraId="039C79D3" w14:textId="77777777" w:rsidR="00DF7BD2" w:rsidRDefault="00DF7BD2" w:rsidP="008C20CF"/>
    <w:p w14:paraId="24FA5631" w14:textId="77777777" w:rsidR="00DF7BD2" w:rsidRDefault="00DF7BD2" w:rsidP="008C20CF"/>
    <w:p w14:paraId="32C954AB" w14:textId="77777777" w:rsidR="00DF7BD2" w:rsidRDefault="00DF7BD2" w:rsidP="008C20CF"/>
    <w:p w14:paraId="70C1E6CE" w14:textId="77777777" w:rsidR="00E25E54" w:rsidRDefault="00386351" w:rsidP="000D5C1B">
      <w:r>
        <w:rPr>
          <w:rFonts w:hint="eastAsia"/>
        </w:rPr>
        <w:lastRenderedPageBreak/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　　　</w:t>
      </w:r>
    </w:p>
    <w:p w14:paraId="59C06000" w14:textId="77777777" w:rsidR="00E25E54" w:rsidRDefault="00E25E54" w:rsidP="00E25E54"/>
    <w:p w14:paraId="442FC0E2" w14:textId="77777777" w:rsidR="00E25E54" w:rsidRDefault="00E25E54" w:rsidP="00E25E54"/>
    <w:p w14:paraId="7707729E" w14:textId="77777777" w:rsidR="00E25E54" w:rsidRDefault="00E25E54" w:rsidP="00E25E54"/>
    <w:p w14:paraId="73C51367" w14:textId="77777777" w:rsidR="00E25E54" w:rsidRDefault="00E25E54" w:rsidP="00E25E54"/>
    <w:p w14:paraId="6A8647EF" w14:textId="77777777" w:rsidR="00E25E54" w:rsidRDefault="00E25E54" w:rsidP="00E25E54"/>
    <w:p w14:paraId="3C827CDB" w14:textId="77777777" w:rsidR="00E25E54" w:rsidRDefault="00E25E54" w:rsidP="00E25E54"/>
    <w:p w14:paraId="74FCC003" w14:textId="77777777" w:rsidR="00E25E54" w:rsidRDefault="00E25E54" w:rsidP="00E25E54"/>
    <w:p w14:paraId="1F5F26DB" w14:textId="77777777" w:rsidR="00E25E54" w:rsidRDefault="00E25E54" w:rsidP="00E25E54"/>
    <w:p w14:paraId="20626B77" w14:textId="77777777" w:rsidR="00E25E54" w:rsidRDefault="00E25E54" w:rsidP="00E25E54"/>
    <w:p w14:paraId="7AC167C7" w14:textId="77777777" w:rsidR="00E25E54" w:rsidRDefault="00E25E54" w:rsidP="00E25E54"/>
    <w:p w14:paraId="68B73C4B" w14:textId="77777777" w:rsidR="00E25E54" w:rsidRDefault="00E25E54" w:rsidP="00E25E54"/>
    <w:p w14:paraId="589104F4" w14:textId="77777777" w:rsidR="00E25E54" w:rsidRDefault="00E25E54" w:rsidP="00E25E54"/>
    <w:p w14:paraId="4E77DA35" w14:textId="77777777" w:rsidR="00E25E54" w:rsidRDefault="00E25E54" w:rsidP="00E25E54"/>
    <w:p w14:paraId="66FB0DBA" w14:textId="77777777" w:rsidR="00E25E54" w:rsidRDefault="00E25E54" w:rsidP="00E25E54"/>
    <w:p w14:paraId="484A76AE" w14:textId="77777777" w:rsidR="00E25E54" w:rsidRDefault="00E25E54" w:rsidP="00E25E54"/>
    <w:p w14:paraId="6BB7D071" w14:textId="77777777" w:rsidR="00E25E54" w:rsidRDefault="00E25E54" w:rsidP="00E25E54"/>
    <w:p w14:paraId="05C47A16" w14:textId="77777777" w:rsidR="00E25E54" w:rsidRDefault="00E25E54" w:rsidP="00E25E54"/>
    <w:p w14:paraId="5D8C5B5B" w14:textId="77777777" w:rsidR="00E83F62" w:rsidRPr="00E25E54" w:rsidRDefault="00E83F62" w:rsidP="008C20CF"/>
    <w:sectPr w:rsidR="00E83F62" w:rsidRPr="00E25E54" w:rsidSect="00DF7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E18E" w14:textId="77777777" w:rsidR="00D9658B" w:rsidRDefault="00D9658B" w:rsidP="008C20CF">
      <w:r>
        <w:separator/>
      </w:r>
    </w:p>
  </w:endnote>
  <w:endnote w:type="continuationSeparator" w:id="0">
    <w:p w14:paraId="5B0C011D" w14:textId="77777777" w:rsidR="00D9658B" w:rsidRDefault="00D9658B" w:rsidP="008C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56CAC" w14:textId="77777777" w:rsidR="005914DB" w:rsidRDefault="005914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6EFD" w14:textId="77777777" w:rsidR="00D9658B" w:rsidRDefault="00FD643A" w:rsidP="008C20CF">
    <w:pPr>
      <w:pStyle w:val="a5"/>
    </w:pPr>
    <w:r>
      <w:rPr>
        <w:noProof/>
      </w:rPr>
      <w:pict w14:anchorId="527F6C8A"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859" type="#_x0000_t202" style="position:absolute;left:0;text-align:left;margin-left:85pt;margin-top:522.35pt;width:671.95pt;height:21pt;z-index:251664384;mso-wrap-style:tight;mso-position-horizontal-relative:page;mso-position-vertical-relative:page" stroked="f" strokeweight=".5pt">
          <v:fill opacity="0"/>
          <v:textbox inset="5.85pt,.7pt,5.85pt,.7pt">
            <w:txbxContent>
              <w:p w14:paraId="0FCD8AEB" w14:textId="77777777" w:rsidR="00D9658B" w:rsidRDefault="00D9658B" w:rsidP="008C20CF"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A18B4" w14:textId="77777777" w:rsidR="005914DB" w:rsidRDefault="005914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CB5A9" w14:textId="77777777" w:rsidR="00D9658B" w:rsidRDefault="00D9658B" w:rsidP="008C20CF">
      <w:r>
        <w:separator/>
      </w:r>
    </w:p>
  </w:footnote>
  <w:footnote w:type="continuationSeparator" w:id="0">
    <w:p w14:paraId="0A9C0640" w14:textId="77777777" w:rsidR="00D9658B" w:rsidRDefault="00D9658B" w:rsidP="008C20CF">
      <w:r>
        <w:rPr>
          <w:rFonts w:hint="eastAs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66C8" w14:textId="77777777" w:rsidR="005914DB" w:rsidRDefault="005914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45CC" w14:textId="77777777" w:rsidR="00D9658B" w:rsidRDefault="00D9658B" w:rsidP="008C20CF">
    <w:pPr>
      <w:pStyle w:val="a3"/>
    </w:pPr>
  </w:p>
  <w:p w14:paraId="1D354DBF" w14:textId="77777777" w:rsidR="00D9658B" w:rsidRDefault="00D9658B" w:rsidP="008C20CF">
    <w:pPr>
      <w:pStyle w:val="a3"/>
    </w:pPr>
  </w:p>
  <w:p w14:paraId="20F4596D" w14:textId="77777777" w:rsidR="00D9658B" w:rsidRDefault="00D9658B" w:rsidP="008C20CF">
    <w:pPr>
      <w:pStyle w:val="a3"/>
    </w:pPr>
  </w:p>
  <w:p w14:paraId="5917778C" w14:textId="074ECD65" w:rsidR="00D9658B" w:rsidRPr="005914DB" w:rsidRDefault="005914DB" w:rsidP="005914DB">
    <w:pPr>
      <w:pStyle w:val="a3"/>
      <w:jc w:val="right"/>
      <w:rPr>
        <w:rFonts w:ascii="BIZ UDPゴシック" w:eastAsia="BIZ UDPゴシック" w:hAnsi="BIZ UDPゴシック"/>
      </w:rPr>
    </w:pPr>
    <w:r w:rsidRPr="005914DB">
      <w:rPr>
        <w:rFonts w:ascii="BIZ UDPゴシック" w:eastAsia="BIZ UDPゴシック" w:hAnsi="BIZ UDPゴシック" w:hint="eastAsia"/>
        <w:sz w:val="24"/>
        <w:szCs w:val="28"/>
      </w:rPr>
      <w:t>【</w:t>
    </w:r>
    <w:r w:rsidR="00FD643A">
      <w:rPr>
        <w:rFonts w:ascii="BIZ UDPゴシック" w:eastAsia="BIZ UDPゴシック" w:hAnsi="BIZ UDPゴシック" w:hint="eastAsia"/>
        <w:sz w:val="24"/>
        <w:szCs w:val="28"/>
      </w:rPr>
      <w:t>修了</w:t>
    </w:r>
    <w:r w:rsidRPr="005914DB">
      <w:rPr>
        <w:rFonts w:ascii="BIZ UDPゴシック" w:eastAsia="BIZ UDPゴシック" w:hAnsi="BIZ UDPゴシック" w:hint="eastAsia"/>
        <w:sz w:val="24"/>
        <w:szCs w:val="28"/>
      </w:rPr>
      <w:t>レポート</w:t>
    </w:r>
    <w:r w:rsidR="00FD643A">
      <w:rPr>
        <w:rFonts w:ascii="BIZ UDPゴシック" w:eastAsia="BIZ UDPゴシック" w:hAnsi="BIZ UDPゴシック" w:hint="eastAsia"/>
        <w:sz w:val="24"/>
        <w:szCs w:val="28"/>
      </w:rPr>
      <w:t>８</w:t>
    </w:r>
    <w:r>
      <w:rPr>
        <w:rFonts w:ascii="BIZ UDPゴシック" w:eastAsia="BIZ UDPゴシック" w:hAnsi="BIZ UDPゴシック" w:hint="eastAsia"/>
        <w:sz w:val="24"/>
        <w:szCs w:val="28"/>
      </w:rPr>
      <w:t>00字以内</w:t>
    </w:r>
    <w:r w:rsidRPr="005914DB">
      <w:rPr>
        <w:rFonts w:ascii="BIZ UDPゴシック" w:eastAsia="BIZ UDPゴシック" w:hAnsi="BIZ UDPゴシック" w:hint="eastAsia"/>
        <w:sz w:val="24"/>
        <w:szCs w:val="28"/>
      </w:rPr>
      <w:t>】</w:t>
    </w:r>
    <w:r w:rsidR="00FD643A">
      <w:rPr>
        <w:rFonts w:ascii="BIZ UDPゴシック" w:eastAsia="BIZ UDPゴシック" w:hAnsi="BIZ UDPゴシック"/>
        <w:noProof/>
      </w:rPr>
      <w:pict w14:anchorId="5A452CD1"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858" type="#_x0000_t202" style="position:absolute;left:0;text-align:left;margin-left:85pt;margin-top:51pt;width:671.95pt;height:21pt;z-index:251663360;mso-wrap-style:tight;mso-position-horizontal-relative:page;mso-position-vertical-relative:page" stroked="f" strokeweight=".5pt">
          <v:fill opacity="0"/>
          <v:textbox style="mso-next-textbox:#Header:なし:2:" inset="5.85pt,.7pt,5.85pt,.7pt">
            <w:txbxContent>
              <w:p w14:paraId="7D73DDBE" w14:textId="77777777" w:rsidR="00D9658B" w:rsidRDefault="00D9658B" w:rsidP="008C20CF"/>
            </w:txbxContent>
          </v:textbox>
          <w10:wrap anchorx="page" anchory="page"/>
        </v:shape>
      </w:pict>
    </w:r>
  </w:p>
  <w:p w14:paraId="7452249A" w14:textId="77777777" w:rsidR="00D9658B" w:rsidRPr="00B6030C" w:rsidRDefault="00FD643A" w:rsidP="008C20CF">
    <w:pPr>
      <w:pStyle w:val="a3"/>
    </w:pPr>
    <w:r>
      <w:rPr>
        <w:noProof/>
      </w:rPr>
      <w:pict w14:anchorId="2AD54331">
        <v:group id="Genko:A4:20:20:L:0::" o:spid="_x0000_s8382" style="position:absolute;left:0;text-align:left;margin-left:85pt;margin-top:1in;width:671.95pt;height:451.35pt;z-index:252076032;mso-position-horizontal-relative:page;mso-position-vertical-relative:page" coordorigin="1700,1440" coordsize="13439,9027">
          <v:rect id="_x0000_s2861" style="position:absolute;left:1810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62" style="position:absolute;left:1810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63" style="position:absolute;left:1810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64" style="position:absolute;left:1810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65" style="position:absolute;left:1810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66" style="position:absolute;left:1810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67" style="position:absolute;left:1810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68" style="position:absolute;left:1810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69" style="position:absolute;left:1810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70" style="position:absolute;left:1810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71" style="position:absolute;left:1810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72" style="position:absolute;left:1810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73" style="position:absolute;left:1810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74" style="position:absolute;left:1810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75" style="position:absolute;left:1810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76" style="position:absolute;left:1810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77" style="position:absolute;left:1810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78" style="position:absolute;left:1810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79" style="position:absolute;left:1810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80" style="position:absolute;left:1810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81" style="position:absolute;left:2482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82" style="position:absolute;left:2482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83" style="position:absolute;left:2482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84" style="position:absolute;left:2482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85" style="position:absolute;left:2482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86" style="position:absolute;left:2482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87" style="position:absolute;left:2482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88" style="position:absolute;left:2482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89" style="position:absolute;left:2482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90" style="position:absolute;left:2482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91" style="position:absolute;left:2482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92" style="position:absolute;left:2482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93" style="position:absolute;left:2482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94" style="position:absolute;left:2482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95" style="position:absolute;left:2482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96" style="position:absolute;left:2482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97" style="position:absolute;left:2482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98" style="position:absolute;left:2482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99" style="position:absolute;left:2482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00" style="position:absolute;left:2482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01" style="position:absolute;left:3154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02" style="position:absolute;left:3154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03" style="position:absolute;left:3154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04" style="position:absolute;left:3154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05" style="position:absolute;left:3154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06" style="position:absolute;left:3154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07" style="position:absolute;left:3154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08" style="position:absolute;left:3154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09" style="position:absolute;left:3154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10" style="position:absolute;left:3154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11" style="position:absolute;left:3154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12" style="position:absolute;left:3154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13" style="position:absolute;left:3154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14" style="position:absolute;left:3154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15" style="position:absolute;left:3154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16" style="position:absolute;left:3154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17" style="position:absolute;left:3154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18" style="position:absolute;left:3154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19" style="position:absolute;left:3154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20" style="position:absolute;left:3154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21" style="position:absolute;left:3826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22" style="position:absolute;left:3826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23" style="position:absolute;left:3826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24" style="position:absolute;left:3826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25" style="position:absolute;left:3826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26" style="position:absolute;left:3826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27" style="position:absolute;left:3826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28" style="position:absolute;left:3826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29" style="position:absolute;left:3826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30" style="position:absolute;left:3826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31" style="position:absolute;left:3826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32" style="position:absolute;left:3826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33" style="position:absolute;left:3826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34" style="position:absolute;left:3826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35" style="position:absolute;left:3826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36" style="position:absolute;left:3826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37" style="position:absolute;left:3826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38" style="position:absolute;left:3826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39" style="position:absolute;left:3826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40" style="position:absolute;left:3826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41" style="position:absolute;left:4498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42" style="position:absolute;left:4498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43" style="position:absolute;left:4498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44" style="position:absolute;left:4498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45" style="position:absolute;left:4498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46" style="position:absolute;left:4498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47" style="position:absolute;left:4498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48" style="position:absolute;left:4498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49" style="position:absolute;left:4498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50" style="position:absolute;left:4498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51" style="position:absolute;left:4498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52" style="position:absolute;left:4498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53" style="position:absolute;left:4498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54" style="position:absolute;left:4498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55" style="position:absolute;left:4498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56" style="position:absolute;left:4498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57" style="position:absolute;left:4498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58" style="position:absolute;left:4498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59" style="position:absolute;left:4498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60" style="position:absolute;left:4498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61" style="position:absolute;left:5170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62" style="position:absolute;left:5170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63" style="position:absolute;left:5170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64" style="position:absolute;left:5170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65" style="position:absolute;left:5170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66" style="position:absolute;left:5170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67" style="position:absolute;left:5170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68" style="position:absolute;left:5170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69" style="position:absolute;left:5170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70" style="position:absolute;left:5170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71" style="position:absolute;left:5170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72" style="position:absolute;left:5170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73" style="position:absolute;left:5170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74" style="position:absolute;left:5170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75" style="position:absolute;left:5170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76" style="position:absolute;left:5170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77" style="position:absolute;left:5170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78" style="position:absolute;left:5170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79" style="position:absolute;left:5170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80" style="position:absolute;left:5170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81" style="position:absolute;left:5842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82" style="position:absolute;left:5842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83" style="position:absolute;left:5842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84" style="position:absolute;left:5842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85" style="position:absolute;left:5842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86" style="position:absolute;left:5842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87" style="position:absolute;left:5842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88" style="position:absolute;left:5842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89" style="position:absolute;left:5842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90" style="position:absolute;left:5842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91" style="position:absolute;left:5842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92" style="position:absolute;left:5842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93" style="position:absolute;left:5842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94" style="position:absolute;left:5842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95" style="position:absolute;left:5842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96" style="position:absolute;left:5842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97" style="position:absolute;left:5842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98" style="position:absolute;left:5842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999" style="position:absolute;left:5842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00" style="position:absolute;left:5842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01" style="position:absolute;left:6514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02" style="position:absolute;left:6514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03" style="position:absolute;left:6514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04" style="position:absolute;left:6514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05" style="position:absolute;left:6514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06" style="position:absolute;left:6514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07" style="position:absolute;left:6514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08" style="position:absolute;left:6514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09" style="position:absolute;left:6514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10" style="position:absolute;left:6514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11" style="position:absolute;left:6514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12" style="position:absolute;left:6514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13" style="position:absolute;left:6514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14" style="position:absolute;left:6514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15" style="position:absolute;left:6514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16" style="position:absolute;left:6514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17" style="position:absolute;left:6514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18" style="position:absolute;left:6514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19" style="position:absolute;left:6514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20" style="position:absolute;left:6514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21" style="position:absolute;left:7186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22" style="position:absolute;left:7186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23" style="position:absolute;left:7186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24" style="position:absolute;left:7186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25" style="position:absolute;left:7186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26" style="position:absolute;left:7186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27" style="position:absolute;left:7186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28" style="position:absolute;left:7186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29" style="position:absolute;left:7186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30" style="position:absolute;left:7186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31" style="position:absolute;left:7186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32" style="position:absolute;left:7186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33" style="position:absolute;left:7186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34" style="position:absolute;left:7186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35" style="position:absolute;left:7186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36" style="position:absolute;left:7186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37" style="position:absolute;left:7186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38" style="position:absolute;left:7186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39" style="position:absolute;left:7186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40" style="position:absolute;left:7186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41" style="position:absolute;left:7858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42" style="position:absolute;left:7858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43" style="position:absolute;left:7858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44" style="position:absolute;left:7858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45" style="position:absolute;left:7858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46" style="position:absolute;left:7858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47" style="position:absolute;left:7858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48" style="position:absolute;left:7858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49" style="position:absolute;left:7858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50" style="position:absolute;left:7858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51" style="position:absolute;left:7858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52" style="position:absolute;left:7858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53" style="position:absolute;left:7858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54" style="position:absolute;left:7858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55" style="position:absolute;left:7858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56" style="position:absolute;left:7858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57" style="position:absolute;left:7858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58" style="position:absolute;left:7858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59" style="position:absolute;left:7858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60" style="position:absolute;left:7858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61" style="position:absolute;left:8530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62" style="position:absolute;left:8530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63" style="position:absolute;left:8530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64" style="position:absolute;left:8530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65" style="position:absolute;left:8530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66" style="position:absolute;left:8530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67" style="position:absolute;left:8530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68" style="position:absolute;left:8530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69" style="position:absolute;left:8530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70" style="position:absolute;left:8530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3071" style="position:absolute;left:8530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192" style="position:absolute;left:8530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193" style="position:absolute;left:8530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194" style="position:absolute;left:8530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195" style="position:absolute;left:8530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196" style="position:absolute;left:8530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197" style="position:absolute;left:8530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198" style="position:absolute;left:8530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199" style="position:absolute;left:8530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00" style="position:absolute;left:8530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01" style="position:absolute;left:9202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02" style="position:absolute;left:9202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03" style="position:absolute;left:9202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04" style="position:absolute;left:9202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05" style="position:absolute;left:9202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06" style="position:absolute;left:9202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07" style="position:absolute;left:9202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08" style="position:absolute;left:9202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09" style="position:absolute;left:9202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10" style="position:absolute;left:9202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11" style="position:absolute;left:9202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12" style="position:absolute;left:9202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13" style="position:absolute;left:9202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14" style="position:absolute;left:9202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15" style="position:absolute;left:9202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16" style="position:absolute;left:9202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17" style="position:absolute;left:9202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18" style="position:absolute;left:9202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19" style="position:absolute;left:9202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20" style="position:absolute;left:9202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21" style="position:absolute;left:9874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22" style="position:absolute;left:9874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23" style="position:absolute;left:9874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24" style="position:absolute;left:9874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25" style="position:absolute;left:9874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26" style="position:absolute;left:9874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27" style="position:absolute;left:9874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28" style="position:absolute;left:9874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29" style="position:absolute;left:9874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30" style="position:absolute;left:9874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31" style="position:absolute;left:9874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32" style="position:absolute;left:9874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33" style="position:absolute;left:9874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34" style="position:absolute;left:9874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35" style="position:absolute;left:9874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36" style="position:absolute;left:9874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37" style="position:absolute;left:9874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38" style="position:absolute;left:9874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39" style="position:absolute;left:9874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40" style="position:absolute;left:9874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41" style="position:absolute;left:10546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42" style="position:absolute;left:10546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43" style="position:absolute;left:10546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44" style="position:absolute;left:10546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45" style="position:absolute;left:10546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46" style="position:absolute;left:10546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47" style="position:absolute;left:10546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48" style="position:absolute;left:10546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49" style="position:absolute;left:10546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50" style="position:absolute;left:10546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51" style="position:absolute;left:10546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52" style="position:absolute;left:10546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53" style="position:absolute;left:10546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54" style="position:absolute;left:10546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55" style="position:absolute;left:10546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56" style="position:absolute;left:10546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57" style="position:absolute;left:10546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58" style="position:absolute;left:10546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59" style="position:absolute;left:10546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60" style="position:absolute;left:10546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61" style="position:absolute;left:11218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62" style="position:absolute;left:11218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63" style="position:absolute;left:11218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64" style="position:absolute;left:11218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65" style="position:absolute;left:11218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66" style="position:absolute;left:11218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67" style="position:absolute;left:11218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68" style="position:absolute;left:11218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69" style="position:absolute;left:11218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70" style="position:absolute;left:11218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71" style="position:absolute;left:11218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72" style="position:absolute;left:11218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73" style="position:absolute;left:11218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74" style="position:absolute;left:11218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75" style="position:absolute;left:11218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76" style="position:absolute;left:11218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77" style="position:absolute;left:11218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78" style="position:absolute;left:11218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79" style="position:absolute;left:11218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80" style="position:absolute;left:11218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81" style="position:absolute;left:11890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82" style="position:absolute;left:11890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83" style="position:absolute;left:11890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84" style="position:absolute;left:11890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85" style="position:absolute;left:11890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86" style="position:absolute;left:11890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87" style="position:absolute;left:11890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88" style="position:absolute;left:11890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89" style="position:absolute;left:11890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90" style="position:absolute;left:11890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91" style="position:absolute;left:11890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92" style="position:absolute;left:11890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93" style="position:absolute;left:11890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94" style="position:absolute;left:11890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95" style="position:absolute;left:11890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96" style="position:absolute;left:11890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97" style="position:absolute;left:11890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98" style="position:absolute;left:11890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299" style="position:absolute;left:11890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00" style="position:absolute;left:11890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01" style="position:absolute;left:12561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02" style="position:absolute;left:12561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03" style="position:absolute;left:12561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04" style="position:absolute;left:12561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05" style="position:absolute;left:12561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06" style="position:absolute;left:12561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07" style="position:absolute;left:12561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08" style="position:absolute;left:12561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09" style="position:absolute;left:12561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10" style="position:absolute;left:12561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11" style="position:absolute;left:12561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12" style="position:absolute;left:12561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13" style="position:absolute;left:12561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14" style="position:absolute;left:12561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15" style="position:absolute;left:12561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16" style="position:absolute;left:12561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17" style="position:absolute;left:12561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18" style="position:absolute;left:12561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19" style="position:absolute;left:12561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20" style="position:absolute;left:12561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21" style="position:absolute;left:13233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22" style="position:absolute;left:13233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23" style="position:absolute;left:13233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24" style="position:absolute;left:13233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25" style="position:absolute;left:13233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26" style="position:absolute;left:13233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27" style="position:absolute;left:13233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28" style="position:absolute;left:13233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29" style="position:absolute;left:13233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30" style="position:absolute;left:13233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31" style="position:absolute;left:13233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32" style="position:absolute;left:13233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33" style="position:absolute;left:13233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34" style="position:absolute;left:13233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35" style="position:absolute;left:13233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36" style="position:absolute;left:13233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37" style="position:absolute;left:13233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38" style="position:absolute;left:13233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39" style="position:absolute;left:13233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40" style="position:absolute;left:13233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41" style="position:absolute;left:13905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42" style="position:absolute;left:13905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43" style="position:absolute;left:13905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44" style="position:absolute;left:13905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45" style="position:absolute;left:13905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46" style="position:absolute;left:13905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47" style="position:absolute;left:13905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48" style="position:absolute;left:13905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49" style="position:absolute;left:13905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50" style="position:absolute;left:13905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51" style="position:absolute;left:13905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52" style="position:absolute;left:13905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53" style="position:absolute;left:13905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54" style="position:absolute;left:13905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55" style="position:absolute;left:13905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56" style="position:absolute;left:13905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57" style="position:absolute;left:13905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58" style="position:absolute;left:13905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59" style="position:absolute;left:13905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60" style="position:absolute;left:13905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61" style="position:absolute;left:14577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62" style="position:absolute;left:14577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63" style="position:absolute;left:14577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64" style="position:absolute;left:14577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65" style="position:absolute;left:14577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66" style="position:absolute;left:14577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67" style="position:absolute;left:14577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68" style="position:absolute;left:14577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69" style="position:absolute;left:14577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70" style="position:absolute;left:14577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71" style="position:absolute;left:14577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72" style="position:absolute;left:14577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73" style="position:absolute;left:14577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74" style="position:absolute;left:14577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75" style="position:absolute;left:14577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76" style="position:absolute;left:14577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77" style="position:absolute;left:14577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78" style="position:absolute;left:14577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79" style="position:absolute;left:14577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80" style="position:absolute;left:14577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8381" style="position:absolute;left:1700;top:1440;width:13439;height:9027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color="#009300" strokeweight="1pt">
            <v:fill opacity="0"/>
            <v:textbox inset="5.85pt,.7pt,5.85pt,.7pt"/>
          </v:rect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2D00" w14:textId="77777777" w:rsidR="005914DB" w:rsidRDefault="00591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8385" style="mso-position-horizontal-relative:page;mso-position-vertical-relative:page" fillcolor="none [3201]" strokecolor="none [3205]">
      <v:fill color="none [3201]" opacity="0"/>
      <v:stroke color="none [3205]" weight="2.5pt"/>
      <v:shadow color="#868686"/>
      <v:textbox inset="5.85pt,.7pt,5.85pt,.7pt"/>
      <o:colormenu v:ext="edit" fillcolor="none [1301]" strokecolor="none"/>
    </o:shapedefaults>
    <o:shapelayout v:ext="edit">
      <o:idmap v:ext="edit" data="2,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7FC"/>
    <w:rsid w:val="00006CB6"/>
    <w:rsid w:val="000957FC"/>
    <w:rsid w:val="000D5594"/>
    <w:rsid w:val="000D5C1B"/>
    <w:rsid w:val="00120CBE"/>
    <w:rsid w:val="002C171B"/>
    <w:rsid w:val="00325405"/>
    <w:rsid w:val="00351F05"/>
    <w:rsid w:val="00354155"/>
    <w:rsid w:val="00376036"/>
    <w:rsid w:val="00377A45"/>
    <w:rsid w:val="00386351"/>
    <w:rsid w:val="003871C2"/>
    <w:rsid w:val="003B51B7"/>
    <w:rsid w:val="0040678B"/>
    <w:rsid w:val="0041520B"/>
    <w:rsid w:val="004B14F7"/>
    <w:rsid w:val="00521BB1"/>
    <w:rsid w:val="00550F8A"/>
    <w:rsid w:val="005914DB"/>
    <w:rsid w:val="005C3627"/>
    <w:rsid w:val="00653596"/>
    <w:rsid w:val="00673D4A"/>
    <w:rsid w:val="006949A4"/>
    <w:rsid w:val="006A376D"/>
    <w:rsid w:val="00872968"/>
    <w:rsid w:val="0087610B"/>
    <w:rsid w:val="008C20CF"/>
    <w:rsid w:val="008C78F0"/>
    <w:rsid w:val="00944FA9"/>
    <w:rsid w:val="00952D06"/>
    <w:rsid w:val="00A41BC9"/>
    <w:rsid w:val="00A87057"/>
    <w:rsid w:val="00B024D0"/>
    <w:rsid w:val="00B6030C"/>
    <w:rsid w:val="00C32F6F"/>
    <w:rsid w:val="00C42BFE"/>
    <w:rsid w:val="00C839F9"/>
    <w:rsid w:val="00D415B9"/>
    <w:rsid w:val="00D44509"/>
    <w:rsid w:val="00D65E1B"/>
    <w:rsid w:val="00D73CF5"/>
    <w:rsid w:val="00D9658B"/>
    <w:rsid w:val="00DF7BD2"/>
    <w:rsid w:val="00E25E54"/>
    <w:rsid w:val="00E83F62"/>
    <w:rsid w:val="00F808DC"/>
    <w:rsid w:val="00FD643A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85" style="mso-position-horizontal-relative:page;mso-position-vertical-relative:page" fillcolor="none [3201]" strokecolor="none [3205]">
      <v:fill color="none [3201]" opacity="0"/>
      <v:stroke color="none [3205]" weight="2.5pt"/>
      <v:shadow color="#868686"/>
      <v:textbox inset="5.85pt,.7pt,5.85pt,.7pt"/>
      <o:colormenu v:ext="edit" fillcolor="none [1301]" strokecolor="none"/>
    </o:shapedefaults>
    <o:shapelayout v:ext="edit">
      <o:idmap v:ext="edit" data="1"/>
    </o:shapelayout>
  </w:shapeDefaults>
  <w:decimalSymbol w:val="."/>
  <w:listSeparator w:val=","/>
  <w14:docId w14:val="28DC5F6F"/>
  <w15:docId w15:val="{3D75E840-3364-47A6-B71E-96E77DB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7FC"/>
  </w:style>
  <w:style w:type="paragraph" w:styleId="a5">
    <w:name w:val="footer"/>
    <w:basedOn w:val="a"/>
    <w:link w:val="a6"/>
    <w:uiPriority w:val="99"/>
    <w:unhideWhenUsed/>
    <w:rsid w:val="00095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7FC"/>
  </w:style>
  <w:style w:type="paragraph" w:styleId="a7">
    <w:name w:val="Balloon Text"/>
    <w:basedOn w:val="a"/>
    <w:link w:val="a8"/>
    <w:uiPriority w:val="99"/>
    <w:semiHidden/>
    <w:unhideWhenUsed/>
    <w:rsid w:val="00D44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5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B2C0D-DCA6-4E36-ABB8-DF365DBF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本間　知可</cp:lastModifiedBy>
  <cp:revision>15</cp:revision>
  <cp:lastPrinted>2018-09-07T06:14:00Z</cp:lastPrinted>
  <dcterms:created xsi:type="dcterms:W3CDTF">2016-08-22T08:36:00Z</dcterms:created>
  <dcterms:modified xsi:type="dcterms:W3CDTF">2024-09-12T02:17:00Z</dcterms:modified>
</cp:coreProperties>
</file>